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7235D7" w14:textId="12E2DCC3" w:rsidR="003738A2" w:rsidRPr="00EE5AE0" w:rsidRDefault="00835CDE" w:rsidP="00EE5AE0">
      <w:pPr>
        <w:jc w:val="center"/>
        <w:rPr>
          <w:sz w:val="28"/>
          <w:szCs w:val="28"/>
        </w:rPr>
      </w:pPr>
      <w:r>
        <w:rPr>
          <w:sz w:val="28"/>
          <w:szCs w:val="28"/>
        </w:rPr>
        <w:t>ELM Photos for Monitoring, Part 1</w:t>
      </w:r>
    </w:p>
    <w:p w14:paraId="7E87E4C1" w14:textId="77777777" w:rsidR="00835CDE" w:rsidRDefault="00835CDE" w:rsidP="00835CDE">
      <w:pPr>
        <w:jc w:val="center"/>
      </w:pPr>
      <w:r>
        <w:t>(Corner letters correspond with those on the ELM Monitoring Map)</w:t>
      </w:r>
    </w:p>
    <w:p w14:paraId="3888167A" w14:textId="77777777" w:rsidR="006D309D" w:rsidRDefault="006D309D"/>
    <w:p w14:paraId="57D327F4" w14:textId="77777777" w:rsidR="006D309D" w:rsidRPr="00EE5AE0" w:rsidRDefault="006D309D">
      <w:pPr>
        <w:rPr>
          <w:b/>
        </w:rPr>
      </w:pPr>
      <w:r w:rsidRPr="00EE5AE0">
        <w:rPr>
          <w:b/>
        </w:rPr>
        <w:t>Cushman Road</w:t>
      </w:r>
      <w:r w:rsidR="00EE5AE0" w:rsidRPr="00EE5AE0">
        <w:rPr>
          <w:b/>
        </w:rPr>
        <w:t xml:space="preserve"> Corners</w:t>
      </w:r>
    </w:p>
    <w:p w14:paraId="5AB09494" w14:textId="77777777" w:rsidR="006D309D" w:rsidRDefault="006D309D"/>
    <w:p w14:paraId="4340E2E8" w14:textId="77777777" w:rsidR="006D309D" w:rsidRDefault="00FE4C0E">
      <w:r>
        <w:t>A</w:t>
      </w:r>
      <w:r w:rsidR="00EE5AE0">
        <w:t xml:space="preserve">. </w:t>
      </w:r>
      <w:r w:rsidR="006D309D">
        <w:t>SE corner of property</w:t>
      </w:r>
    </w:p>
    <w:p w14:paraId="2B4DC2C3" w14:textId="77777777" w:rsidR="006D309D" w:rsidRDefault="006D309D">
      <w:r>
        <w:t xml:space="preserve">corner of Cushman Road, ELM and </w:t>
      </w:r>
      <w:proofErr w:type="spellStart"/>
      <w:r w:rsidR="00F04F60">
        <w:t>Kuzmeski</w:t>
      </w:r>
      <w:proofErr w:type="spellEnd"/>
      <w:r>
        <w:t xml:space="preserve"> CR</w:t>
      </w:r>
      <w:r w:rsidR="00EE5AE0">
        <w:t xml:space="preserve"> 1974 King survey</w:t>
      </w:r>
      <w:r w:rsidR="00625E5A">
        <w:t xml:space="preserve"> (Franklin County Deeds, Plan Book 39, page 40)</w:t>
      </w:r>
      <w:r w:rsidR="00EE5AE0">
        <w:t xml:space="preserve"> show</w:t>
      </w:r>
      <w:r>
        <w:t xml:space="preserve">s </w:t>
      </w:r>
      <w:r w:rsidR="00EE5AE0">
        <w:t>“SB</w:t>
      </w:r>
      <w:r>
        <w:t>“</w:t>
      </w:r>
      <w:r w:rsidR="00EE5AE0">
        <w:t xml:space="preserve"> (</w:t>
      </w:r>
      <w:r>
        <w:t>Stone Bound</w:t>
      </w:r>
      <w:r w:rsidR="00EE5AE0">
        <w:t xml:space="preserve">.) All we have found is a stone </w:t>
      </w:r>
      <w:r>
        <w:t xml:space="preserve">which might be </w:t>
      </w:r>
      <w:r w:rsidR="00EE5AE0">
        <w:t xml:space="preserve">the </w:t>
      </w:r>
      <w:r>
        <w:t>stone</w:t>
      </w:r>
      <w:r w:rsidR="00EE5AE0">
        <w:t xml:space="preserve"> </w:t>
      </w:r>
      <w:r>
        <w:t>bound damaged by plowing</w:t>
      </w:r>
      <w:r w:rsidR="00EE5AE0">
        <w:t>. It is painted red.</w:t>
      </w:r>
    </w:p>
    <w:p w14:paraId="61357C91" w14:textId="77777777" w:rsidR="00EE5AE0" w:rsidRPr="00CB6155" w:rsidRDefault="00AE6074">
      <w:r w:rsidRPr="00CB6155">
        <w:t>42.43720536</w:t>
      </w:r>
      <w:r w:rsidR="00CB6155">
        <w:t xml:space="preserve">, </w:t>
      </w:r>
      <w:r w:rsidRPr="00CB6155">
        <w:t>-72.48601601</w:t>
      </w:r>
    </w:p>
    <w:p w14:paraId="5BF8BCB0" w14:textId="77777777" w:rsidR="00CB6155" w:rsidRDefault="00CB6155"/>
    <w:p w14:paraId="706B88FF" w14:textId="77777777" w:rsidR="006D309D" w:rsidRDefault="00E11F86">
      <w:r>
        <w:rPr>
          <w:noProof/>
        </w:rPr>
        <w:drawing>
          <wp:anchor distT="0" distB="0" distL="114300" distR="114300" simplePos="0" relativeHeight="251645952" behindDoc="1" locked="0" layoutInCell="1" allowOverlap="1" wp14:anchorId="35490EA2" wp14:editId="4EC33950">
            <wp:simplePos x="0" y="0"/>
            <wp:positionH relativeFrom="column">
              <wp:posOffset>0</wp:posOffset>
            </wp:positionH>
            <wp:positionV relativeFrom="paragraph">
              <wp:posOffset>46990</wp:posOffset>
            </wp:positionV>
            <wp:extent cx="2898775" cy="2174875"/>
            <wp:effectExtent l="0" t="0" r="0" b="9525"/>
            <wp:wrapNone/>
            <wp:docPr id="2" name="Picture 2" descr="009 sw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9 sw corner"/>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898775" cy="217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1" locked="0" layoutInCell="1" allowOverlap="1" wp14:anchorId="327A9173" wp14:editId="232AA506">
            <wp:simplePos x="0" y="0"/>
            <wp:positionH relativeFrom="column">
              <wp:posOffset>3200400</wp:posOffset>
            </wp:positionH>
            <wp:positionV relativeFrom="paragraph">
              <wp:posOffset>46990</wp:posOffset>
            </wp:positionV>
            <wp:extent cx="2606040" cy="1954530"/>
            <wp:effectExtent l="0" t="0" r="10160" b="1270"/>
            <wp:wrapNone/>
            <wp:docPr id="3" name="Picture 3" descr="june 24 ELM corners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ne 24 ELM corners 009"/>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606040" cy="1954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38F67" w14:textId="77777777" w:rsidR="006D309D" w:rsidRDefault="006D309D"/>
    <w:p w14:paraId="34514A7F" w14:textId="77777777" w:rsidR="006D309D" w:rsidRDefault="006D309D"/>
    <w:p w14:paraId="2DA3A914" w14:textId="77777777" w:rsidR="006D309D" w:rsidRDefault="006D309D"/>
    <w:p w14:paraId="7A9A2DEB" w14:textId="0B9F3A3B" w:rsidR="006D309D" w:rsidRDefault="006D309D"/>
    <w:p w14:paraId="07E07F6B" w14:textId="77777777" w:rsidR="006D309D" w:rsidRDefault="006D309D"/>
    <w:p w14:paraId="4A84E6D7" w14:textId="77777777" w:rsidR="006D309D" w:rsidRDefault="006D309D"/>
    <w:p w14:paraId="67989E12" w14:textId="77777777" w:rsidR="006D309D" w:rsidRDefault="006D309D"/>
    <w:p w14:paraId="64F4FBD1" w14:textId="77777777" w:rsidR="006D309D" w:rsidRDefault="006D309D"/>
    <w:p w14:paraId="256D749E" w14:textId="77777777" w:rsidR="006D309D" w:rsidRDefault="006D309D"/>
    <w:p w14:paraId="731F9641" w14:textId="77777777" w:rsidR="006D309D" w:rsidRDefault="006D309D"/>
    <w:p w14:paraId="1DD4390C" w14:textId="77777777" w:rsidR="006D309D" w:rsidRDefault="006D309D" w:rsidP="006D309D"/>
    <w:p w14:paraId="719D3788" w14:textId="77777777" w:rsidR="006D309D" w:rsidRDefault="00FE4C0E">
      <w:r>
        <w:t>A</w:t>
      </w:r>
      <w:r w:rsidR="00EE5AE0">
        <w:t xml:space="preserve">. </w:t>
      </w:r>
      <w:r w:rsidR="006D309D">
        <w:t>bending over stone, 9/1/2006</w:t>
      </w:r>
      <w:r w:rsidR="006D309D">
        <w:tab/>
      </w:r>
      <w:r w:rsidR="006D309D">
        <w:tab/>
      </w:r>
      <w:r w:rsidR="006D309D">
        <w:tab/>
      </w:r>
      <w:r>
        <w:t>A</w:t>
      </w:r>
      <w:r w:rsidR="00EE5AE0">
        <w:t xml:space="preserve">. </w:t>
      </w:r>
      <w:r w:rsidR="006D309D">
        <w:t>painted stone, 6/24/2011</w:t>
      </w:r>
    </w:p>
    <w:p w14:paraId="376842C2" w14:textId="77777777" w:rsidR="00EE5AE0" w:rsidRDefault="00EE5AE0"/>
    <w:p w14:paraId="35D5EB1D" w14:textId="77777777" w:rsidR="00EE5AE0" w:rsidRDefault="00FE4C0E">
      <w:r>
        <w:t>B</w:t>
      </w:r>
      <w:r w:rsidR="00EE5AE0">
        <w:t>. SW corner of property</w:t>
      </w:r>
    </w:p>
    <w:p w14:paraId="6AA97AD2" w14:textId="77777777" w:rsidR="00EE5AE0" w:rsidRDefault="00EE5AE0">
      <w:r>
        <w:t>The line follows the road 200 feet to the corner with corner with Cushman Rd, ELM, and the Cramer property. The 1974 King survey shows IP which we have never found. Chet Cramer has planted a line of maples on his property. The eastern most appears to be at the corner. He also had an electric fence which matches the measurements/angle of the line to the stream so this tree could be taken as the corner.</w:t>
      </w:r>
      <w:r w:rsidR="002A4F52">
        <w:t xml:space="preserve"> Both pictures taken 6/25/2011</w:t>
      </w:r>
      <w:r w:rsidR="005C3399">
        <w:t>.</w:t>
      </w:r>
    </w:p>
    <w:p w14:paraId="02D9A87A" w14:textId="726875BF" w:rsidR="005C3399" w:rsidRPr="005C3399" w:rsidRDefault="005C3399">
      <w:r w:rsidRPr="005C3399">
        <w:t>42.43706295</w:t>
      </w:r>
      <w:r>
        <w:t xml:space="preserve">, </w:t>
      </w:r>
      <w:r w:rsidR="00D93D5F">
        <w:t>-72.48673.</w:t>
      </w:r>
      <w:bookmarkStart w:id="0" w:name="_GoBack"/>
      <w:bookmarkEnd w:id="0"/>
    </w:p>
    <w:p w14:paraId="73211028" w14:textId="77777777" w:rsidR="002A4F52" w:rsidRDefault="00E11F86">
      <w:r>
        <w:rPr>
          <w:noProof/>
        </w:rPr>
        <w:drawing>
          <wp:anchor distT="0" distB="0" distL="114300" distR="114300" simplePos="0" relativeHeight="251649024" behindDoc="1" locked="0" layoutInCell="1" allowOverlap="1" wp14:anchorId="36098C28" wp14:editId="27529E1E">
            <wp:simplePos x="0" y="0"/>
            <wp:positionH relativeFrom="column">
              <wp:posOffset>2971800</wp:posOffset>
            </wp:positionH>
            <wp:positionV relativeFrom="paragraph">
              <wp:posOffset>131445</wp:posOffset>
            </wp:positionV>
            <wp:extent cx="2606040" cy="1954530"/>
            <wp:effectExtent l="0" t="0" r="10160" b="1270"/>
            <wp:wrapNone/>
            <wp:docPr id="5" name="Picture 5" descr="june 24 ELM corners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ne 24 ELM corners 004"/>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606040" cy="1954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1" locked="0" layoutInCell="1" allowOverlap="1" wp14:anchorId="2788B898" wp14:editId="431E74F0">
            <wp:simplePos x="0" y="0"/>
            <wp:positionH relativeFrom="column">
              <wp:posOffset>0</wp:posOffset>
            </wp:positionH>
            <wp:positionV relativeFrom="paragraph">
              <wp:posOffset>131445</wp:posOffset>
            </wp:positionV>
            <wp:extent cx="2606040" cy="1954530"/>
            <wp:effectExtent l="0" t="0" r="10160" b="1270"/>
            <wp:wrapNone/>
            <wp:docPr id="4" name="Picture 4" descr="june 24 ELM corners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ne 24 ELM corners 003"/>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606040" cy="1954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5C572" w14:textId="77777777" w:rsidR="002A4F52" w:rsidRDefault="002A4F52"/>
    <w:p w14:paraId="7F247B01" w14:textId="77777777" w:rsidR="002A4F52" w:rsidRDefault="002A4F52"/>
    <w:p w14:paraId="358FD857" w14:textId="77777777" w:rsidR="002A4F52" w:rsidRDefault="002A4F52"/>
    <w:p w14:paraId="6A6B488F" w14:textId="77777777" w:rsidR="00EE5AE0" w:rsidRDefault="00EE5AE0"/>
    <w:p w14:paraId="30CB96AD" w14:textId="77777777" w:rsidR="002A4F52" w:rsidRDefault="002A4F52"/>
    <w:p w14:paraId="0D6046F0" w14:textId="77777777" w:rsidR="002A4F52" w:rsidRDefault="002A4F52"/>
    <w:p w14:paraId="418E21BB" w14:textId="77777777" w:rsidR="002A4F52" w:rsidRDefault="002A4F52"/>
    <w:p w14:paraId="04B0D3C9" w14:textId="77777777" w:rsidR="002A4F52" w:rsidRDefault="002A4F52"/>
    <w:p w14:paraId="0EB97920" w14:textId="77777777" w:rsidR="002A4F52" w:rsidRDefault="002A4F52"/>
    <w:p w14:paraId="7C686F74" w14:textId="77777777" w:rsidR="002A4F52" w:rsidRDefault="002A4F52"/>
    <w:p w14:paraId="4D88A323" w14:textId="77777777" w:rsidR="002A4F52" w:rsidRDefault="002A4F52"/>
    <w:p w14:paraId="0DE74212" w14:textId="77777777" w:rsidR="002A4F52" w:rsidRDefault="002A4F52"/>
    <w:p w14:paraId="7BDE6388" w14:textId="77777777" w:rsidR="002A4F52" w:rsidRPr="005C3399" w:rsidRDefault="00FE4C0E">
      <w:r>
        <w:t>B</w:t>
      </w:r>
      <w:r w:rsidR="002A4F52">
        <w:t>. Maple</w:t>
      </w:r>
      <w:r w:rsidR="00263D99">
        <w:t xml:space="preserve"> tree on corner looking north</w:t>
      </w:r>
      <w:r w:rsidR="00263D99">
        <w:tab/>
      </w:r>
      <w:r w:rsidR="00263D99">
        <w:tab/>
        <w:t>B</w:t>
      </w:r>
      <w:r w:rsidR="002A4F52">
        <w:t>. Same tree looking east</w:t>
      </w:r>
    </w:p>
    <w:p w14:paraId="1D9D650D" w14:textId="77777777" w:rsidR="002A4F52" w:rsidRDefault="002A4F52"/>
    <w:p w14:paraId="3A3A54F4" w14:textId="77777777" w:rsidR="002A4F52" w:rsidRPr="00E02190" w:rsidRDefault="00E02190">
      <w:pPr>
        <w:rPr>
          <w:b/>
        </w:rPr>
      </w:pPr>
      <w:r w:rsidRPr="00E02190">
        <w:rPr>
          <w:b/>
        </w:rPr>
        <w:t xml:space="preserve">West </w:t>
      </w:r>
      <w:r>
        <w:rPr>
          <w:b/>
        </w:rPr>
        <w:t xml:space="preserve">Boundary </w:t>
      </w:r>
      <w:r w:rsidRPr="00E02190">
        <w:rPr>
          <w:b/>
        </w:rPr>
        <w:t>Lines</w:t>
      </w:r>
    </w:p>
    <w:p w14:paraId="6AD9D514" w14:textId="77777777" w:rsidR="00E02190" w:rsidRDefault="00E02190"/>
    <w:p w14:paraId="41D04232" w14:textId="77777777" w:rsidR="00E02190" w:rsidRDefault="00FE4C0E">
      <w:r>
        <w:t>B to C</w:t>
      </w:r>
      <w:r w:rsidR="00E02190">
        <w:t>. Cushman Road to Roaring Brook</w:t>
      </w:r>
    </w:p>
    <w:p w14:paraId="6D886196" w14:textId="77777777" w:rsidR="00E02190" w:rsidRDefault="00E02190"/>
    <w:p w14:paraId="2414A723" w14:textId="77777777" w:rsidR="00E30C08" w:rsidRDefault="00E02190" w:rsidP="00E30C08">
      <w:r>
        <w:t>The line between Cushman Road and the middle of Roaring Brook (285 feet, 344 degrees), runs along the edge of Chet Cramer’s property. He has previously had an electric fence along the first part of the line and so it is easy to follow. According to the 1974 King Survey, there never was a marker placed in the middle of the stream (no surprise).</w:t>
      </w:r>
      <w:r w:rsidR="00E30C08">
        <w:t xml:space="preserve"> All 3 pictures taken 6/24/2011</w:t>
      </w:r>
    </w:p>
    <w:p w14:paraId="475CB611" w14:textId="77777777" w:rsidR="00E02190" w:rsidRDefault="00E02190"/>
    <w:p w14:paraId="4AC18789" w14:textId="77777777" w:rsidR="00E02190" w:rsidRDefault="00E02190"/>
    <w:p w14:paraId="7D79790B" w14:textId="77777777" w:rsidR="00E02190" w:rsidRDefault="00E11F86">
      <w:r>
        <w:rPr>
          <w:noProof/>
        </w:rPr>
        <w:drawing>
          <wp:anchor distT="0" distB="0" distL="114300" distR="114300" simplePos="0" relativeHeight="251651072" behindDoc="1" locked="0" layoutInCell="1" allowOverlap="1" wp14:anchorId="0278ED3D" wp14:editId="7431ECA9">
            <wp:simplePos x="0" y="0"/>
            <wp:positionH relativeFrom="column">
              <wp:posOffset>2857500</wp:posOffset>
            </wp:positionH>
            <wp:positionV relativeFrom="paragraph">
              <wp:posOffset>68580</wp:posOffset>
            </wp:positionV>
            <wp:extent cx="2606040" cy="1954530"/>
            <wp:effectExtent l="0" t="0" r="10160" b="1270"/>
            <wp:wrapNone/>
            <wp:docPr id="7" name="Picture 7" descr="june 24 ELM corners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ne 24 ELM corners 00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606040" cy="1954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1" locked="0" layoutInCell="1" allowOverlap="1" wp14:anchorId="3A5115BE" wp14:editId="53BBFEA7">
            <wp:simplePos x="0" y="0"/>
            <wp:positionH relativeFrom="column">
              <wp:posOffset>0</wp:posOffset>
            </wp:positionH>
            <wp:positionV relativeFrom="paragraph">
              <wp:posOffset>68580</wp:posOffset>
            </wp:positionV>
            <wp:extent cx="2606040" cy="1954530"/>
            <wp:effectExtent l="0" t="0" r="10160" b="1270"/>
            <wp:wrapNone/>
            <wp:docPr id="6" name="Picture 6" descr="june 24 ELM corners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ne 24 ELM corners 006"/>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606040" cy="1954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598E0" w14:textId="77777777" w:rsidR="00E02190" w:rsidRDefault="00E02190"/>
    <w:p w14:paraId="1566A936" w14:textId="77777777" w:rsidR="00E02190" w:rsidRDefault="00E02190"/>
    <w:p w14:paraId="1E763C4F" w14:textId="77777777" w:rsidR="00E02190" w:rsidRDefault="00E02190"/>
    <w:p w14:paraId="38F46550" w14:textId="77777777" w:rsidR="00E02190" w:rsidRDefault="00E02190"/>
    <w:p w14:paraId="12DF73E6" w14:textId="77777777" w:rsidR="00E02190" w:rsidRDefault="00E02190"/>
    <w:p w14:paraId="216DFD1F" w14:textId="77777777" w:rsidR="00E02190" w:rsidRDefault="00E02190"/>
    <w:p w14:paraId="13945B71" w14:textId="77777777" w:rsidR="00E02190" w:rsidRDefault="00E02190"/>
    <w:p w14:paraId="3D84B4F9" w14:textId="77777777" w:rsidR="00E02190" w:rsidRDefault="00E02190"/>
    <w:p w14:paraId="271F93C5" w14:textId="77777777" w:rsidR="00E02190" w:rsidRDefault="00E02190"/>
    <w:p w14:paraId="0174A1D8" w14:textId="77777777" w:rsidR="00E02190" w:rsidRDefault="00E02190"/>
    <w:p w14:paraId="72719490" w14:textId="77777777" w:rsidR="00E02190" w:rsidRDefault="00E02190"/>
    <w:p w14:paraId="0A5D41E4" w14:textId="77777777" w:rsidR="00E02190" w:rsidRDefault="00E02190"/>
    <w:p w14:paraId="36B5844C" w14:textId="77777777" w:rsidR="00E02190" w:rsidRDefault="00263D99" w:rsidP="00C23B5A">
      <w:r>
        <w:t>F</w:t>
      </w:r>
      <w:r w:rsidR="00C23B5A">
        <w:t>rom corner maple</w:t>
      </w:r>
      <w:r>
        <w:t xml:space="preserve"> (B) looking north</w:t>
      </w:r>
      <w:r>
        <w:tab/>
      </w:r>
      <w:r>
        <w:tab/>
        <w:t xml:space="preserve">     O</w:t>
      </w:r>
      <w:r w:rsidR="00C23B5A">
        <w:t>n</w:t>
      </w:r>
      <w:r w:rsidR="00E02190">
        <w:t xml:space="preserve"> line, Bill Wilson standing by stream</w:t>
      </w:r>
    </w:p>
    <w:p w14:paraId="6CA1217C" w14:textId="77777777" w:rsidR="00E02190" w:rsidRDefault="00E11F86">
      <w:r>
        <w:rPr>
          <w:noProof/>
        </w:rPr>
        <w:drawing>
          <wp:anchor distT="0" distB="0" distL="114300" distR="114300" simplePos="0" relativeHeight="251652096" behindDoc="1" locked="0" layoutInCell="1" allowOverlap="1" wp14:anchorId="6E252455" wp14:editId="21EFBEA7">
            <wp:simplePos x="0" y="0"/>
            <wp:positionH relativeFrom="column">
              <wp:posOffset>0</wp:posOffset>
            </wp:positionH>
            <wp:positionV relativeFrom="paragraph">
              <wp:posOffset>130175</wp:posOffset>
            </wp:positionV>
            <wp:extent cx="2606040" cy="1954530"/>
            <wp:effectExtent l="0" t="0" r="10160" b="1270"/>
            <wp:wrapNone/>
            <wp:docPr id="9" name="Picture 9" descr="june 24 ELM corners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ne 24 ELM corners 023"/>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606040" cy="1954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E95FE" w14:textId="77777777" w:rsidR="002A4F52" w:rsidRDefault="002A4F52"/>
    <w:p w14:paraId="051D2C89" w14:textId="77777777" w:rsidR="00EE5AE0" w:rsidRDefault="00EE5AE0"/>
    <w:p w14:paraId="4B422F9A" w14:textId="1769B2ED" w:rsidR="00C23B5A" w:rsidRDefault="00BE7B90" w:rsidP="00C23B5A">
      <w:pPr>
        <w:ind w:left="4320"/>
      </w:pPr>
      <w:r>
        <w:t>C</w:t>
      </w:r>
      <w:r w:rsidR="00A0583A">
        <w:t>. L</w:t>
      </w:r>
      <w:r w:rsidR="00C23B5A">
        <w:t>ooking south to line from the north side. If</w:t>
      </w:r>
      <w:r w:rsidR="00A0583A">
        <w:t xml:space="preserve"> </w:t>
      </w:r>
      <w:r w:rsidR="00C23B5A">
        <w:t>line were extended north beyond the middle of the stream it would be to the west of the large Shagbark Hickory, coming out almost exactly at the 2 bluebird boxes.</w:t>
      </w:r>
    </w:p>
    <w:p w14:paraId="45290AC0" w14:textId="77777777" w:rsidR="00C23B5A" w:rsidRDefault="00C23B5A" w:rsidP="00C23B5A">
      <w:pPr>
        <w:ind w:left="4320"/>
      </w:pPr>
    </w:p>
    <w:p w14:paraId="528E3F7D" w14:textId="77777777" w:rsidR="00E30C08" w:rsidRDefault="00E30C08" w:rsidP="00C23B5A">
      <w:pPr>
        <w:ind w:left="4320"/>
      </w:pPr>
      <w:r w:rsidRPr="00E30C08">
        <w:t>42.43790475</w:t>
      </w:r>
      <w:r w:rsidRPr="00E30C08">
        <w:tab/>
        <w:t>-72.48729232</w:t>
      </w:r>
      <w:r>
        <w:t xml:space="preserve"> (taken on</w:t>
      </w:r>
    </w:p>
    <w:p w14:paraId="36269326" w14:textId="77777777" w:rsidR="00E30C08" w:rsidRPr="00E30C08" w:rsidRDefault="00E30C08" w:rsidP="00C23B5A">
      <w:pPr>
        <w:ind w:left="4320"/>
      </w:pPr>
      <w:r>
        <w:t>south side, not mid-stream)</w:t>
      </w:r>
    </w:p>
    <w:p w14:paraId="00E7F27F" w14:textId="77777777" w:rsidR="00EE5AE0" w:rsidRDefault="00EE5AE0"/>
    <w:p w14:paraId="5D4EB5DF" w14:textId="77777777" w:rsidR="00C23B5A" w:rsidRDefault="00C23B5A"/>
    <w:p w14:paraId="2FA40DA5" w14:textId="77777777" w:rsidR="005540A0" w:rsidRDefault="005540A0"/>
    <w:p w14:paraId="43AC4BE2" w14:textId="77777777" w:rsidR="005540A0" w:rsidRDefault="005540A0">
      <w:pPr>
        <w:rPr>
          <w:color w:val="FF0000"/>
        </w:rPr>
      </w:pPr>
    </w:p>
    <w:p w14:paraId="43E7E7E1" w14:textId="77777777" w:rsidR="00C23B5A" w:rsidRDefault="00C23B5A">
      <w:pPr>
        <w:rPr>
          <w:color w:val="FF0000"/>
        </w:rPr>
      </w:pPr>
    </w:p>
    <w:p w14:paraId="32B78738" w14:textId="77777777" w:rsidR="00C23B5A" w:rsidRDefault="00C23B5A">
      <w:pPr>
        <w:rPr>
          <w:color w:val="FF0000"/>
        </w:rPr>
      </w:pPr>
    </w:p>
    <w:p w14:paraId="45CB3913" w14:textId="77777777" w:rsidR="00C23B5A" w:rsidRDefault="00C23B5A">
      <w:pPr>
        <w:rPr>
          <w:color w:val="FF0000"/>
        </w:rPr>
      </w:pPr>
    </w:p>
    <w:p w14:paraId="20595D8E" w14:textId="77777777" w:rsidR="00C23B5A" w:rsidRDefault="00C23B5A">
      <w:pPr>
        <w:rPr>
          <w:color w:val="FF0000"/>
        </w:rPr>
      </w:pPr>
    </w:p>
    <w:p w14:paraId="1F66C749" w14:textId="77777777" w:rsidR="00263D99" w:rsidRDefault="00263D99">
      <w:pPr>
        <w:rPr>
          <w:color w:val="FF0000"/>
        </w:rPr>
      </w:pPr>
    </w:p>
    <w:p w14:paraId="44F805EC" w14:textId="77777777" w:rsidR="00C23B5A" w:rsidRDefault="00C23B5A">
      <w:pPr>
        <w:rPr>
          <w:color w:val="FF0000"/>
        </w:rPr>
      </w:pPr>
    </w:p>
    <w:p w14:paraId="7A0816BB" w14:textId="77777777" w:rsidR="00C23B5A" w:rsidRDefault="00263D99">
      <w:r>
        <w:t>C to D</w:t>
      </w:r>
      <w:r w:rsidR="00C23B5A">
        <w:t xml:space="preserve">. Line down the middle of Roaring </w:t>
      </w:r>
      <w:r w:rsidR="004B245E">
        <w:t xml:space="preserve">Brook to the ELM, Cramer, </w:t>
      </w:r>
      <w:proofErr w:type="spellStart"/>
      <w:r w:rsidR="004B245E">
        <w:t>Sincuk</w:t>
      </w:r>
      <w:proofErr w:type="spellEnd"/>
      <w:r w:rsidR="00C23B5A">
        <w:t>/Jones corner</w:t>
      </w:r>
    </w:p>
    <w:p w14:paraId="235D08A2" w14:textId="77777777" w:rsidR="00C23B5A" w:rsidRDefault="00C23B5A"/>
    <w:p w14:paraId="4320FCB4" w14:textId="77777777" w:rsidR="00C23B5A" w:rsidRPr="00D175E1" w:rsidRDefault="00E11F86">
      <w:pPr>
        <w:rPr>
          <w:color w:val="FF0000"/>
        </w:rPr>
      </w:pPr>
      <w:r>
        <w:rPr>
          <w:noProof/>
        </w:rPr>
        <w:drawing>
          <wp:anchor distT="0" distB="0" distL="114300" distR="114300" simplePos="0" relativeHeight="251667456" behindDoc="1" locked="0" layoutInCell="1" allowOverlap="1" wp14:anchorId="0571C432" wp14:editId="78805620">
            <wp:simplePos x="0" y="0"/>
            <wp:positionH relativeFrom="column">
              <wp:posOffset>2971800</wp:posOffset>
            </wp:positionH>
            <wp:positionV relativeFrom="paragraph">
              <wp:posOffset>220980</wp:posOffset>
            </wp:positionV>
            <wp:extent cx="3100070" cy="2325370"/>
            <wp:effectExtent l="0" t="0" r="0" b="11430"/>
            <wp:wrapSquare wrapText="bothSides"/>
            <wp:docPr id="26" name="Picture 26" descr="IMG_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2532"/>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100070" cy="232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B54AA" w14:textId="77777777" w:rsidR="007F27E6" w:rsidRDefault="00263D99" w:rsidP="007F27E6">
      <w:r>
        <w:t xml:space="preserve">D. </w:t>
      </w:r>
      <w:r w:rsidR="007F27E6">
        <w:t>Triple-dot corner paint at SW corner of ELM.</w:t>
      </w:r>
      <w:r w:rsidR="00D175E1">
        <w:t xml:space="preserve"> </w:t>
      </w:r>
      <w:r w:rsidR="007F27E6">
        <w:t xml:space="preserve">Corner with Cramer (across stream) and </w:t>
      </w:r>
      <w:proofErr w:type="spellStart"/>
      <w:r w:rsidR="007F27E6">
        <w:t>Sincuk</w:t>
      </w:r>
      <w:proofErr w:type="spellEnd"/>
      <w:r w:rsidR="007F27E6">
        <w:t>-Jones (to the right) is in the middle of the stream. Ther</w:t>
      </w:r>
      <w:r>
        <w:t xml:space="preserve">e is no pin. </w:t>
      </w:r>
    </w:p>
    <w:p w14:paraId="733BDE56" w14:textId="775C8A16" w:rsidR="00C23B5A" w:rsidRDefault="00200D3A">
      <w:r>
        <w:t xml:space="preserve">October </w:t>
      </w:r>
      <w:r w:rsidR="00A04D1C">
        <w:t xml:space="preserve">27, </w:t>
      </w:r>
      <w:r>
        <w:t>2012</w:t>
      </w:r>
    </w:p>
    <w:p w14:paraId="1AE5032A" w14:textId="5E375394" w:rsidR="00C23B5A" w:rsidRPr="00613759" w:rsidRDefault="00C23B5A">
      <w:pPr>
        <w:rPr>
          <w:color w:val="FF0000"/>
        </w:rPr>
      </w:pPr>
    </w:p>
    <w:p w14:paraId="5EB72BD6" w14:textId="77777777" w:rsidR="00C23B5A" w:rsidRDefault="00C23B5A"/>
    <w:p w14:paraId="341998D2" w14:textId="77777777" w:rsidR="00162ED1" w:rsidRDefault="00162ED1"/>
    <w:p w14:paraId="55086F3A" w14:textId="77777777" w:rsidR="00162ED1" w:rsidRDefault="00162ED1"/>
    <w:p w14:paraId="3F9FF417" w14:textId="77777777" w:rsidR="00D175E1" w:rsidRDefault="00D175E1"/>
    <w:p w14:paraId="7663DF08" w14:textId="77777777" w:rsidR="00D175E1" w:rsidRDefault="00710F99">
      <w:r>
        <w:t>D to E</w:t>
      </w:r>
      <w:r w:rsidR="00C23B5A">
        <w:t>. West line</w:t>
      </w:r>
      <w:r w:rsidR="004B245E">
        <w:t xml:space="preserve"> to ELM, </w:t>
      </w:r>
      <w:proofErr w:type="spellStart"/>
      <w:r w:rsidR="004B245E">
        <w:t>Sincuk</w:t>
      </w:r>
      <w:proofErr w:type="spellEnd"/>
      <w:r w:rsidR="00C23B5A">
        <w:t xml:space="preserve">/Jones, Adams corner. The boundary line follows the fence line (1326 feet, 404m, 166 </w:t>
      </w:r>
      <w:proofErr w:type="spellStart"/>
      <w:r w:rsidR="00C23B5A">
        <w:t>deg</w:t>
      </w:r>
      <w:proofErr w:type="spellEnd"/>
      <w:r w:rsidR="00C23B5A">
        <w:t xml:space="preserve">). </w:t>
      </w:r>
    </w:p>
    <w:p w14:paraId="70703D73" w14:textId="77777777" w:rsidR="00D175E1" w:rsidRDefault="00D175E1"/>
    <w:p w14:paraId="1CF2553F" w14:textId="77777777" w:rsidR="00C23B5A" w:rsidRDefault="00310455">
      <w:r>
        <w:t xml:space="preserve">E. </w:t>
      </w:r>
      <w:r w:rsidR="00C23B5A">
        <w:t>The e</w:t>
      </w:r>
      <w:r w:rsidR="004B245E">
        <w:t xml:space="preserve">nd of the line, marked by </w:t>
      </w:r>
      <w:proofErr w:type="spellStart"/>
      <w:r w:rsidR="004B245E">
        <w:t>Sincuk</w:t>
      </w:r>
      <w:proofErr w:type="spellEnd"/>
      <w:r w:rsidR="00C23B5A">
        <w:t>/Jones fences and the Adams stone wall, is in a very wet area. The iron pin has been found in the past.</w:t>
      </w:r>
    </w:p>
    <w:p w14:paraId="17BD1E17" w14:textId="77777777" w:rsidR="00563FD6" w:rsidRDefault="00E11F86">
      <w:r>
        <w:rPr>
          <w:noProof/>
          <w:color w:val="FF0000"/>
        </w:rPr>
        <w:drawing>
          <wp:anchor distT="0" distB="0" distL="114300" distR="114300" simplePos="0" relativeHeight="251668480" behindDoc="1" locked="0" layoutInCell="1" allowOverlap="1" wp14:anchorId="6E751105" wp14:editId="1C1ACF5A">
            <wp:simplePos x="0" y="0"/>
            <wp:positionH relativeFrom="column">
              <wp:posOffset>3771900</wp:posOffset>
            </wp:positionH>
            <wp:positionV relativeFrom="paragraph">
              <wp:posOffset>84455</wp:posOffset>
            </wp:positionV>
            <wp:extent cx="2324100" cy="3093720"/>
            <wp:effectExtent l="0" t="0" r="12700" b="5080"/>
            <wp:wrapSquare wrapText="bothSides"/>
            <wp:docPr id="27" name="Picture 27" descr="IMG_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530"/>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324100" cy="3093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0000"/>
        </w:rPr>
        <w:drawing>
          <wp:anchor distT="0" distB="0" distL="114300" distR="114300" simplePos="0" relativeHeight="251669504" behindDoc="1" locked="0" layoutInCell="1" allowOverlap="1" wp14:anchorId="4B915DC7" wp14:editId="22C769F8">
            <wp:simplePos x="0" y="0"/>
            <wp:positionH relativeFrom="column">
              <wp:posOffset>149860</wp:posOffset>
            </wp:positionH>
            <wp:positionV relativeFrom="paragraph">
              <wp:posOffset>84455</wp:posOffset>
            </wp:positionV>
            <wp:extent cx="3100070" cy="2325370"/>
            <wp:effectExtent l="0" t="0" r="0" b="11430"/>
            <wp:wrapSquare wrapText="bothSides"/>
            <wp:docPr id="28" name="Picture 28" descr="IMG_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2529"/>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100070" cy="232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827C7" w14:textId="77777777" w:rsidR="00563FD6" w:rsidRDefault="00563FD6">
      <w:pPr>
        <w:rPr>
          <w:color w:val="FF0000"/>
        </w:rPr>
      </w:pPr>
    </w:p>
    <w:p w14:paraId="7E5AEBCF" w14:textId="77777777" w:rsidR="00613759" w:rsidRDefault="00613759">
      <w:pPr>
        <w:rPr>
          <w:color w:val="FF0000"/>
        </w:rPr>
      </w:pPr>
    </w:p>
    <w:p w14:paraId="01156155" w14:textId="77777777" w:rsidR="00613759" w:rsidRDefault="00613759">
      <w:pPr>
        <w:rPr>
          <w:color w:val="FF0000"/>
        </w:rPr>
      </w:pPr>
    </w:p>
    <w:p w14:paraId="2C43BA8B" w14:textId="77777777" w:rsidR="00613759" w:rsidRDefault="00613759">
      <w:pPr>
        <w:rPr>
          <w:color w:val="FF0000"/>
        </w:rPr>
      </w:pPr>
    </w:p>
    <w:p w14:paraId="3D5836F9" w14:textId="77777777" w:rsidR="007030E7" w:rsidRDefault="007030E7">
      <w:pPr>
        <w:rPr>
          <w:color w:val="FF0000"/>
        </w:rPr>
      </w:pPr>
    </w:p>
    <w:p w14:paraId="7C41B094" w14:textId="77777777" w:rsidR="007030E7" w:rsidRDefault="007030E7">
      <w:pPr>
        <w:rPr>
          <w:color w:val="FF0000"/>
        </w:rPr>
      </w:pPr>
    </w:p>
    <w:p w14:paraId="7F20163F" w14:textId="77777777" w:rsidR="007030E7" w:rsidRDefault="007030E7">
      <w:pPr>
        <w:rPr>
          <w:color w:val="FF0000"/>
        </w:rPr>
      </w:pPr>
    </w:p>
    <w:p w14:paraId="0D027217" w14:textId="77777777" w:rsidR="007030E7" w:rsidRDefault="007030E7">
      <w:pPr>
        <w:rPr>
          <w:color w:val="FF0000"/>
        </w:rPr>
      </w:pPr>
    </w:p>
    <w:p w14:paraId="31DF91EE" w14:textId="77777777" w:rsidR="007030E7" w:rsidRDefault="007030E7">
      <w:pPr>
        <w:rPr>
          <w:color w:val="FF0000"/>
        </w:rPr>
      </w:pPr>
    </w:p>
    <w:p w14:paraId="68EE2C6D" w14:textId="77777777" w:rsidR="007030E7" w:rsidRDefault="007030E7">
      <w:pPr>
        <w:rPr>
          <w:color w:val="FF0000"/>
        </w:rPr>
      </w:pPr>
    </w:p>
    <w:p w14:paraId="142B510E" w14:textId="77777777" w:rsidR="007030E7" w:rsidRDefault="007030E7">
      <w:pPr>
        <w:rPr>
          <w:color w:val="FF0000"/>
        </w:rPr>
      </w:pPr>
    </w:p>
    <w:p w14:paraId="5CD13870" w14:textId="77777777" w:rsidR="007030E7" w:rsidRDefault="007030E7">
      <w:pPr>
        <w:rPr>
          <w:color w:val="FF0000"/>
        </w:rPr>
      </w:pPr>
    </w:p>
    <w:p w14:paraId="616EFCEC" w14:textId="77777777" w:rsidR="007030E7" w:rsidRDefault="007030E7">
      <w:pPr>
        <w:rPr>
          <w:color w:val="FF0000"/>
        </w:rPr>
      </w:pPr>
    </w:p>
    <w:p w14:paraId="79E9DA93" w14:textId="77777777" w:rsidR="007030E7" w:rsidRDefault="007030E7">
      <w:pPr>
        <w:rPr>
          <w:color w:val="FF0000"/>
        </w:rPr>
      </w:pPr>
    </w:p>
    <w:p w14:paraId="1B732860" w14:textId="342A6308" w:rsidR="007030E7" w:rsidRDefault="007030E7" w:rsidP="007030E7">
      <w:r>
        <w:t>Why are both the photographer and Steve on hands and knees? See photograph to the right. (NW corner of ELM – no pin found.)</w:t>
      </w:r>
      <w:r w:rsidR="00200D3A">
        <w:t xml:space="preserve"> October </w:t>
      </w:r>
      <w:r w:rsidR="00A04D1C">
        <w:t xml:space="preserve">27, </w:t>
      </w:r>
      <w:r w:rsidR="00200D3A">
        <w:t>2012</w:t>
      </w:r>
    </w:p>
    <w:p w14:paraId="2BE09ECD" w14:textId="77777777" w:rsidR="007030E7" w:rsidRDefault="007030E7">
      <w:pPr>
        <w:rPr>
          <w:color w:val="FF0000"/>
        </w:rPr>
      </w:pPr>
    </w:p>
    <w:p w14:paraId="6338F397" w14:textId="77777777" w:rsidR="007030E7" w:rsidRDefault="007030E7">
      <w:pPr>
        <w:rPr>
          <w:color w:val="FF0000"/>
        </w:rPr>
      </w:pPr>
    </w:p>
    <w:p w14:paraId="1AE5CEE2" w14:textId="77777777" w:rsidR="007030E7" w:rsidRDefault="007030E7">
      <w:pPr>
        <w:rPr>
          <w:color w:val="FF0000"/>
        </w:rPr>
      </w:pPr>
    </w:p>
    <w:p w14:paraId="7D3E8492" w14:textId="0B8E4DEE" w:rsidR="00613759" w:rsidRDefault="00613759">
      <w:pPr>
        <w:rPr>
          <w:color w:val="FF0000"/>
        </w:rPr>
      </w:pPr>
    </w:p>
    <w:p w14:paraId="6270D863" w14:textId="77777777" w:rsidR="00613759" w:rsidRDefault="00613759">
      <w:pPr>
        <w:rPr>
          <w:color w:val="FF0000"/>
        </w:rPr>
      </w:pPr>
    </w:p>
    <w:p w14:paraId="1E2A37D7" w14:textId="77777777" w:rsidR="00613759" w:rsidRDefault="00613759">
      <w:pPr>
        <w:rPr>
          <w:color w:val="FF0000"/>
        </w:rPr>
      </w:pPr>
    </w:p>
    <w:p w14:paraId="54ACFFD5" w14:textId="77777777" w:rsidR="00613759" w:rsidRDefault="00613759">
      <w:pPr>
        <w:rPr>
          <w:color w:val="FF0000"/>
        </w:rPr>
      </w:pPr>
    </w:p>
    <w:p w14:paraId="0BDF6839" w14:textId="77777777" w:rsidR="00613759" w:rsidRPr="00613759" w:rsidRDefault="00613759">
      <w:pPr>
        <w:rPr>
          <w:b/>
        </w:rPr>
      </w:pPr>
      <w:r w:rsidRPr="00613759">
        <w:rPr>
          <w:b/>
        </w:rPr>
        <w:lastRenderedPageBreak/>
        <w:t>North Boundary Line</w:t>
      </w:r>
    </w:p>
    <w:p w14:paraId="14ADFE05" w14:textId="77777777" w:rsidR="00C23B5A" w:rsidRDefault="00C23B5A"/>
    <w:p w14:paraId="71F6B8D7" w14:textId="77777777" w:rsidR="00C23B5A" w:rsidRDefault="00310455">
      <w:r>
        <w:t>E to F</w:t>
      </w:r>
      <w:r w:rsidR="00613759">
        <w:t xml:space="preserve">. North boundary is along </w:t>
      </w:r>
      <w:r w:rsidR="00563FD6">
        <w:t xml:space="preserve">Adams property </w:t>
      </w:r>
      <w:r w:rsidR="00613759">
        <w:t xml:space="preserve">and is </w:t>
      </w:r>
      <w:r w:rsidR="00563FD6">
        <w:t>marked with a stone wall</w:t>
      </w:r>
      <w:r w:rsidR="00613759">
        <w:t xml:space="preserve"> (1305 ft, 398 m, 106 deg.). The corner of ELM/Adams/”the tavern” is marked by a pin in the stone wall</w:t>
      </w:r>
      <w:r w:rsidR="00035668">
        <w:t xml:space="preserve"> (as noted in the 1974 King survey)</w:t>
      </w:r>
      <w:r w:rsidR="00613759">
        <w:t>. The woods road leading from Shutesbury Road down to the meadow is just south (inside ELM land) at this point. Recently</w:t>
      </w:r>
      <w:r w:rsidR="002B4ACB">
        <w:t xml:space="preserve"> a breach was made in the stone</w:t>
      </w:r>
      <w:r w:rsidR="00613759">
        <w:t>wall for the Adams logging.</w:t>
      </w:r>
      <w:r w:rsidR="00035668">
        <w:t xml:space="preserve"> Both pictures taken 6/23/2011</w:t>
      </w:r>
    </w:p>
    <w:p w14:paraId="211E04B2" w14:textId="77777777" w:rsidR="00035668" w:rsidRDefault="00E11F86">
      <w:r>
        <w:rPr>
          <w:noProof/>
        </w:rPr>
        <w:drawing>
          <wp:anchor distT="0" distB="0" distL="114300" distR="114300" simplePos="0" relativeHeight="251655168" behindDoc="1" locked="0" layoutInCell="1" allowOverlap="1" wp14:anchorId="57391E4B" wp14:editId="454BFCDC">
            <wp:simplePos x="0" y="0"/>
            <wp:positionH relativeFrom="column">
              <wp:posOffset>3086100</wp:posOffset>
            </wp:positionH>
            <wp:positionV relativeFrom="paragraph">
              <wp:posOffset>168275</wp:posOffset>
            </wp:positionV>
            <wp:extent cx="1954530" cy="2606040"/>
            <wp:effectExtent l="0" t="0" r="1270" b="10160"/>
            <wp:wrapNone/>
            <wp:docPr id="12" name="Picture 12" descr="june 24 ELM corners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une 24 ELM corners 002"/>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954530" cy="2606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0F30670E" wp14:editId="4EEE437A">
            <wp:simplePos x="0" y="0"/>
            <wp:positionH relativeFrom="column">
              <wp:posOffset>0</wp:posOffset>
            </wp:positionH>
            <wp:positionV relativeFrom="paragraph">
              <wp:posOffset>168275</wp:posOffset>
            </wp:positionV>
            <wp:extent cx="2606040" cy="1954530"/>
            <wp:effectExtent l="0" t="0" r="10160" b="1270"/>
            <wp:wrapNone/>
            <wp:docPr id="10" name="Picture 10" descr="june 24 ELM corners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ne 24 ELM corners 00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606040" cy="1954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6EC6B" w14:textId="77777777" w:rsidR="00035668" w:rsidRDefault="00035668"/>
    <w:p w14:paraId="79C890D8" w14:textId="77777777" w:rsidR="00035668" w:rsidRDefault="00035668"/>
    <w:p w14:paraId="1E69B5B7" w14:textId="77777777" w:rsidR="00613759" w:rsidRDefault="00613759"/>
    <w:p w14:paraId="586D0213" w14:textId="77777777" w:rsidR="00035668" w:rsidRDefault="00035668"/>
    <w:p w14:paraId="68F56F83" w14:textId="77777777" w:rsidR="00035668" w:rsidRDefault="00035668"/>
    <w:p w14:paraId="2AC3E1E9" w14:textId="77777777" w:rsidR="00035668" w:rsidRDefault="00035668"/>
    <w:p w14:paraId="37BE8202" w14:textId="77777777" w:rsidR="00035668" w:rsidRDefault="00035668"/>
    <w:p w14:paraId="228E62D1" w14:textId="77777777" w:rsidR="00035668" w:rsidRDefault="00035668"/>
    <w:p w14:paraId="4B71A878" w14:textId="77777777" w:rsidR="00035668" w:rsidRDefault="00035668"/>
    <w:p w14:paraId="6258D471" w14:textId="77777777" w:rsidR="00035668" w:rsidRDefault="00035668"/>
    <w:p w14:paraId="04DACC85" w14:textId="77777777" w:rsidR="00035668" w:rsidRDefault="00035668"/>
    <w:p w14:paraId="58E4B925" w14:textId="77777777" w:rsidR="00035668" w:rsidRDefault="00035668"/>
    <w:p w14:paraId="599FAE6F" w14:textId="77777777" w:rsidR="00035668" w:rsidRDefault="002B4ACB">
      <w:r>
        <w:t>F</w:t>
      </w:r>
      <w:r w:rsidR="00035668">
        <w:t xml:space="preserve"> </w:t>
      </w:r>
      <w:r w:rsidR="00A0583A">
        <w:t>(above) V</w:t>
      </w:r>
      <w:r w:rsidR="00035668">
        <w:t xml:space="preserve">iew from Adams land </w:t>
      </w:r>
    </w:p>
    <w:p w14:paraId="5DF3CB0A" w14:textId="77777777" w:rsidR="00A0583A" w:rsidRDefault="002B4ACB">
      <w:r>
        <w:t>F</w:t>
      </w:r>
      <w:r w:rsidR="00035668">
        <w:t xml:space="preserve">. </w:t>
      </w:r>
      <w:r w:rsidR="00A0583A">
        <w:t xml:space="preserve">(right) </w:t>
      </w:r>
      <w:r w:rsidR="00035668">
        <w:t xml:space="preserve">Stake </w:t>
      </w:r>
      <w:r w:rsidR="00A0583A">
        <w:t xml:space="preserve">in stone wall </w:t>
      </w:r>
      <w:r w:rsidR="00035668">
        <w:t xml:space="preserve">under tree with </w:t>
      </w:r>
    </w:p>
    <w:p w14:paraId="6CC11BFE" w14:textId="77777777" w:rsidR="00035668" w:rsidRPr="00D85B0B" w:rsidRDefault="00A0583A">
      <w:r>
        <w:t xml:space="preserve">white RGT </w:t>
      </w:r>
      <w:r w:rsidR="00035668">
        <w:t>tag</w:t>
      </w:r>
      <w:r>
        <w:t>.</w:t>
      </w:r>
      <w:r w:rsidR="00D85B0B">
        <w:t xml:space="preserve"> </w:t>
      </w:r>
      <w:r w:rsidR="00D85B0B" w:rsidRPr="00D85B0B">
        <w:t>42.43798597</w:t>
      </w:r>
      <w:r w:rsidR="00D85B0B">
        <w:t xml:space="preserve">,  </w:t>
      </w:r>
      <w:r w:rsidR="00D85B0B" w:rsidRPr="00D85B0B">
        <w:t>-72.48624483</w:t>
      </w:r>
    </w:p>
    <w:p w14:paraId="475BC58D" w14:textId="77777777" w:rsidR="002B4ACB" w:rsidRDefault="002B4ACB">
      <w:pPr>
        <w:rPr>
          <w:b/>
        </w:rPr>
      </w:pPr>
    </w:p>
    <w:p w14:paraId="26B689D1" w14:textId="77777777" w:rsidR="002B4ACB" w:rsidRDefault="002B4ACB">
      <w:pPr>
        <w:rPr>
          <w:b/>
        </w:rPr>
      </w:pPr>
    </w:p>
    <w:sectPr w:rsidR="002B4ACB">
      <w:footerReference w:type="even" r:id="rId19"/>
      <w:footerReference w:type="defaul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0C869C" w14:textId="77777777" w:rsidR="00A04D1C" w:rsidRDefault="00A04D1C" w:rsidP="005E71BF">
      <w:r>
        <w:separator/>
      </w:r>
    </w:p>
  </w:endnote>
  <w:endnote w:type="continuationSeparator" w:id="0">
    <w:p w14:paraId="7176A2E0" w14:textId="77777777" w:rsidR="00A04D1C" w:rsidRDefault="00A04D1C" w:rsidP="005E7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887AB" w14:textId="77777777" w:rsidR="00A04D1C" w:rsidRDefault="00A04D1C" w:rsidP="005E71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F0950F" w14:textId="77777777" w:rsidR="00A04D1C" w:rsidRDefault="00A04D1C" w:rsidP="005E71B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99D03" w14:textId="77777777" w:rsidR="00A04D1C" w:rsidRDefault="00A04D1C" w:rsidP="005E71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93D5F">
      <w:rPr>
        <w:rStyle w:val="PageNumber"/>
        <w:noProof/>
      </w:rPr>
      <w:t>1</w:t>
    </w:r>
    <w:r>
      <w:rPr>
        <w:rStyle w:val="PageNumber"/>
      </w:rPr>
      <w:fldChar w:fldCharType="end"/>
    </w:r>
  </w:p>
  <w:p w14:paraId="3CB2B0D1" w14:textId="169209D2" w:rsidR="00A04D1C" w:rsidRDefault="00A04D1C" w:rsidP="005E71BF">
    <w:pPr>
      <w:pStyle w:val="Footer"/>
      <w:ind w:right="360"/>
      <w:jc w:val="right"/>
    </w:pPr>
    <w:r>
      <w:t>ELM photos for monitoring, part 1, page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58EEAD" w14:textId="77777777" w:rsidR="00A04D1C" w:rsidRDefault="00A04D1C" w:rsidP="005E71BF">
      <w:r>
        <w:separator/>
      </w:r>
    </w:p>
  </w:footnote>
  <w:footnote w:type="continuationSeparator" w:id="0">
    <w:p w14:paraId="2D582F05" w14:textId="77777777" w:rsidR="00A04D1C" w:rsidRDefault="00A04D1C" w:rsidP="005E71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09D"/>
    <w:rsid w:val="00035668"/>
    <w:rsid w:val="00076321"/>
    <w:rsid w:val="001144DF"/>
    <w:rsid w:val="00162ED1"/>
    <w:rsid w:val="0017258D"/>
    <w:rsid w:val="00200D3A"/>
    <w:rsid w:val="002322C7"/>
    <w:rsid w:val="00263D99"/>
    <w:rsid w:val="00270CF4"/>
    <w:rsid w:val="00286BFE"/>
    <w:rsid w:val="00293DEC"/>
    <w:rsid w:val="002A4F52"/>
    <w:rsid w:val="002B4ACB"/>
    <w:rsid w:val="00310455"/>
    <w:rsid w:val="003738A2"/>
    <w:rsid w:val="0038170C"/>
    <w:rsid w:val="003B3CDB"/>
    <w:rsid w:val="003B6900"/>
    <w:rsid w:val="003F7420"/>
    <w:rsid w:val="004A0E29"/>
    <w:rsid w:val="004B0170"/>
    <w:rsid w:val="004B245E"/>
    <w:rsid w:val="004D6904"/>
    <w:rsid w:val="005540A0"/>
    <w:rsid w:val="00563FD6"/>
    <w:rsid w:val="005802CC"/>
    <w:rsid w:val="0059560C"/>
    <w:rsid w:val="005C3399"/>
    <w:rsid w:val="005E71BF"/>
    <w:rsid w:val="00610278"/>
    <w:rsid w:val="00613759"/>
    <w:rsid w:val="00625E5A"/>
    <w:rsid w:val="00643AFF"/>
    <w:rsid w:val="00644B44"/>
    <w:rsid w:val="006D309D"/>
    <w:rsid w:val="00700389"/>
    <w:rsid w:val="007030E7"/>
    <w:rsid w:val="00710F99"/>
    <w:rsid w:val="00723E7B"/>
    <w:rsid w:val="007F27E6"/>
    <w:rsid w:val="00835CDE"/>
    <w:rsid w:val="008A3EA9"/>
    <w:rsid w:val="008C2983"/>
    <w:rsid w:val="00901416"/>
    <w:rsid w:val="009A18C2"/>
    <w:rsid w:val="00A04D1C"/>
    <w:rsid w:val="00A0583A"/>
    <w:rsid w:val="00AD0D2B"/>
    <w:rsid w:val="00AE6074"/>
    <w:rsid w:val="00B22B57"/>
    <w:rsid w:val="00B31B70"/>
    <w:rsid w:val="00B60DA7"/>
    <w:rsid w:val="00B83421"/>
    <w:rsid w:val="00BC298B"/>
    <w:rsid w:val="00BE7B90"/>
    <w:rsid w:val="00C23B5A"/>
    <w:rsid w:val="00C85034"/>
    <w:rsid w:val="00CB6155"/>
    <w:rsid w:val="00D175E1"/>
    <w:rsid w:val="00D251DB"/>
    <w:rsid w:val="00D85B0B"/>
    <w:rsid w:val="00D93D5F"/>
    <w:rsid w:val="00D97BA4"/>
    <w:rsid w:val="00DB67AA"/>
    <w:rsid w:val="00DF798C"/>
    <w:rsid w:val="00E02190"/>
    <w:rsid w:val="00E11F86"/>
    <w:rsid w:val="00E30C08"/>
    <w:rsid w:val="00EA4899"/>
    <w:rsid w:val="00EE5AE0"/>
    <w:rsid w:val="00F04F60"/>
    <w:rsid w:val="00F81691"/>
    <w:rsid w:val="00F97100"/>
    <w:rsid w:val="00FE4C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DA0C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E71BF"/>
    <w:pPr>
      <w:tabs>
        <w:tab w:val="center" w:pos="4320"/>
        <w:tab w:val="right" w:pos="8640"/>
      </w:tabs>
    </w:pPr>
  </w:style>
  <w:style w:type="character" w:customStyle="1" w:styleId="HeaderChar">
    <w:name w:val="Header Char"/>
    <w:basedOn w:val="DefaultParagraphFont"/>
    <w:link w:val="Header"/>
    <w:rsid w:val="005E71BF"/>
    <w:rPr>
      <w:sz w:val="24"/>
      <w:szCs w:val="24"/>
    </w:rPr>
  </w:style>
  <w:style w:type="paragraph" w:styleId="Footer">
    <w:name w:val="footer"/>
    <w:basedOn w:val="Normal"/>
    <w:link w:val="FooterChar"/>
    <w:rsid w:val="005E71BF"/>
    <w:pPr>
      <w:tabs>
        <w:tab w:val="center" w:pos="4320"/>
        <w:tab w:val="right" w:pos="8640"/>
      </w:tabs>
    </w:pPr>
  </w:style>
  <w:style w:type="character" w:customStyle="1" w:styleId="FooterChar">
    <w:name w:val="Footer Char"/>
    <w:basedOn w:val="DefaultParagraphFont"/>
    <w:link w:val="Footer"/>
    <w:rsid w:val="005E71BF"/>
    <w:rPr>
      <w:sz w:val="24"/>
      <w:szCs w:val="24"/>
    </w:rPr>
  </w:style>
  <w:style w:type="character" w:styleId="PageNumber">
    <w:name w:val="page number"/>
    <w:basedOn w:val="DefaultParagraphFont"/>
    <w:rsid w:val="005E71B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E71BF"/>
    <w:pPr>
      <w:tabs>
        <w:tab w:val="center" w:pos="4320"/>
        <w:tab w:val="right" w:pos="8640"/>
      </w:tabs>
    </w:pPr>
  </w:style>
  <w:style w:type="character" w:customStyle="1" w:styleId="HeaderChar">
    <w:name w:val="Header Char"/>
    <w:basedOn w:val="DefaultParagraphFont"/>
    <w:link w:val="Header"/>
    <w:rsid w:val="005E71BF"/>
    <w:rPr>
      <w:sz w:val="24"/>
      <w:szCs w:val="24"/>
    </w:rPr>
  </w:style>
  <w:style w:type="paragraph" w:styleId="Footer">
    <w:name w:val="footer"/>
    <w:basedOn w:val="Normal"/>
    <w:link w:val="FooterChar"/>
    <w:rsid w:val="005E71BF"/>
    <w:pPr>
      <w:tabs>
        <w:tab w:val="center" w:pos="4320"/>
        <w:tab w:val="right" w:pos="8640"/>
      </w:tabs>
    </w:pPr>
  </w:style>
  <w:style w:type="character" w:customStyle="1" w:styleId="FooterChar">
    <w:name w:val="Footer Char"/>
    <w:basedOn w:val="DefaultParagraphFont"/>
    <w:link w:val="Footer"/>
    <w:rsid w:val="005E71BF"/>
    <w:rPr>
      <w:sz w:val="24"/>
      <w:szCs w:val="24"/>
    </w:rPr>
  </w:style>
  <w:style w:type="character" w:styleId="PageNumber">
    <w:name w:val="page number"/>
    <w:basedOn w:val="DefaultParagraphFont"/>
    <w:rsid w:val="005E71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00465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footer" Target="footer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473</Words>
  <Characters>2697</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ELM Boundary Lines: Revised June 25, 2011</vt:lpstr>
    </vt:vector>
  </TitlesOfParts>
  <Company/>
  <LinksUpToDate>false</LinksUpToDate>
  <CharactersWithSpaces>3164</CharactersWithSpaces>
  <SharedDoc>false</SharedDoc>
  <HLinks>
    <vt:vector size="144" baseType="variant">
      <vt:variant>
        <vt:i4>1245225</vt:i4>
      </vt:variant>
      <vt:variant>
        <vt:i4>-1</vt:i4>
      </vt:variant>
      <vt:variant>
        <vt:i4>1026</vt:i4>
      </vt:variant>
      <vt:variant>
        <vt:i4>1</vt:i4>
      </vt:variant>
      <vt:variant>
        <vt:lpwstr>009 sw corner</vt:lpwstr>
      </vt:variant>
      <vt:variant>
        <vt:lpwstr/>
      </vt:variant>
      <vt:variant>
        <vt:i4>2949142</vt:i4>
      </vt:variant>
      <vt:variant>
        <vt:i4>-1</vt:i4>
      </vt:variant>
      <vt:variant>
        <vt:i4>1027</vt:i4>
      </vt:variant>
      <vt:variant>
        <vt:i4>1</vt:i4>
      </vt:variant>
      <vt:variant>
        <vt:lpwstr>june 24 ELM corners 009</vt:lpwstr>
      </vt:variant>
      <vt:variant>
        <vt:lpwstr/>
      </vt:variant>
      <vt:variant>
        <vt:i4>2949148</vt:i4>
      </vt:variant>
      <vt:variant>
        <vt:i4>-1</vt:i4>
      </vt:variant>
      <vt:variant>
        <vt:i4>1028</vt:i4>
      </vt:variant>
      <vt:variant>
        <vt:i4>1</vt:i4>
      </vt:variant>
      <vt:variant>
        <vt:lpwstr>june 24 ELM corners 003</vt:lpwstr>
      </vt:variant>
      <vt:variant>
        <vt:lpwstr/>
      </vt:variant>
      <vt:variant>
        <vt:i4>2949147</vt:i4>
      </vt:variant>
      <vt:variant>
        <vt:i4>-1</vt:i4>
      </vt:variant>
      <vt:variant>
        <vt:i4>1029</vt:i4>
      </vt:variant>
      <vt:variant>
        <vt:i4>1</vt:i4>
      </vt:variant>
      <vt:variant>
        <vt:lpwstr>june 24 ELM corners 004</vt:lpwstr>
      </vt:variant>
      <vt:variant>
        <vt:lpwstr/>
      </vt:variant>
      <vt:variant>
        <vt:i4>2949145</vt:i4>
      </vt:variant>
      <vt:variant>
        <vt:i4>-1</vt:i4>
      </vt:variant>
      <vt:variant>
        <vt:i4>1030</vt:i4>
      </vt:variant>
      <vt:variant>
        <vt:i4>1</vt:i4>
      </vt:variant>
      <vt:variant>
        <vt:lpwstr>june 24 ELM corners 006</vt:lpwstr>
      </vt:variant>
      <vt:variant>
        <vt:lpwstr/>
      </vt:variant>
      <vt:variant>
        <vt:i4>2949144</vt:i4>
      </vt:variant>
      <vt:variant>
        <vt:i4>-1</vt:i4>
      </vt:variant>
      <vt:variant>
        <vt:i4>1031</vt:i4>
      </vt:variant>
      <vt:variant>
        <vt:i4>1</vt:i4>
      </vt:variant>
      <vt:variant>
        <vt:lpwstr>june 24 ELM corners 007</vt:lpwstr>
      </vt:variant>
      <vt:variant>
        <vt:lpwstr/>
      </vt:variant>
      <vt:variant>
        <vt:i4>3080220</vt:i4>
      </vt:variant>
      <vt:variant>
        <vt:i4>-1</vt:i4>
      </vt:variant>
      <vt:variant>
        <vt:i4>1033</vt:i4>
      </vt:variant>
      <vt:variant>
        <vt:i4>1</vt:i4>
      </vt:variant>
      <vt:variant>
        <vt:lpwstr>june 24 ELM corners 023</vt:lpwstr>
      </vt:variant>
      <vt:variant>
        <vt:lpwstr/>
      </vt:variant>
      <vt:variant>
        <vt:i4>2949150</vt:i4>
      </vt:variant>
      <vt:variant>
        <vt:i4>-1</vt:i4>
      </vt:variant>
      <vt:variant>
        <vt:i4>1034</vt:i4>
      </vt:variant>
      <vt:variant>
        <vt:i4>1</vt:i4>
      </vt:variant>
      <vt:variant>
        <vt:lpwstr>june 24 ELM corners 001</vt:lpwstr>
      </vt:variant>
      <vt:variant>
        <vt:lpwstr/>
      </vt:variant>
      <vt:variant>
        <vt:i4>2949149</vt:i4>
      </vt:variant>
      <vt:variant>
        <vt:i4>-1</vt:i4>
      </vt:variant>
      <vt:variant>
        <vt:i4>1035</vt:i4>
      </vt:variant>
      <vt:variant>
        <vt:i4>1</vt:i4>
      </vt:variant>
      <vt:variant>
        <vt:lpwstr>june 24 ELM corners 002</vt:lpwstr>
      </vt:variant>
      <vt:variant>
        <vt:lpwstr/>
      </vt:variant>
      <vt:variant>
        <vt:i4>2949149</vt:i4>
      </vt:variant>
      <vt:variant>
        <vt:i4>-1</vt:i4>
      </vt:variant>
      <vt:variant>
        <vt:i4>1036</vt:i4>
      </vt:variant>
      <vt:variant>
        <vt:i4>1</vt:i4>
      </vt:variant>
      <vt:variant>
        <vt:lpwstr>june 24 ELM corners 002</vt:lpwstr>
      </vt:variant>
      <vt:variant>
        <vt:lpwstr/>
      </vt:variant>
      <vt:variant>
        <vt:i4>2883606</vt:i4>
      </vt:variant>
      <vt:variant>
        <vt:i4>-1</vt:i4>
      </vt:variant>
      <vt:variant>
        <vt:i4>1037</vt:i4>
      </vt:variant>
      <vt:variant>
        <vt:i4>1</vt:i4>
      </vt:variant>
      <vt:variant>
        <vt:lpwstr>june 24 ELM corners 019</vt:lpwstr>
      </vt:variant>
      <vt:variant>
        <vt:lpwstr/>
      </vt:variant>
      <vt:variant>
        <vt:i4>3080223</vt:i4>
      </vt:variant>
      <vt:variant>
        <vt:i4>-1</vt:i4>
      </vt:variant>
      <vt:variant>
        <vt:i4>1038</vt:i4>
      </vt:variant>
      <vt:variant>
        <vt:i4>1</vt:i4>
      </vt:variant>
      <vt:variant>
        <vt:lpwstr>june 24 ELM corners 020</vt:lpwstr>
      </vt:variant>
      <vt:variant>
        <vt:lpwstr/>
      </vt:variant>
      <vt:variant>
        <vt:i4>2883610</vt:i4>
      </vt:variant>
      <vt:variant>
        <vt:i4>-1</vt:i4>
      </vt:variant>
      <vt:variant>
        <vt:i4>1039</vt:i4>
      </vt:variant>
      <vt:variant>
        <vt:i4>1</vt:i4>
      </vt:variant>
      <vt:variant>
        <vt:lpwstr>june 24 ELM corners 015</vt:lpwstr>
      </vt:variant>
      <vt:variant>
        <vt:lpwstr/>
      </vt:variant>
      <vt:variant>
        <vt:i4>2883609</vt:i4>
      </vt:variant>
      <vt:variant>
        <vt:i4>-1</vt:i4>
      </vt:variant>
      <vt:variant>
        <vt:i4>1040</vt:i4>
      </vt:variant>
      <vt:variant>
        <vt:i4>1</vt:i4>
      </vt:variant>
      <vt:variant>
        <vt:lpwstr>june 24 ELM corners 016</vt:lpwstr>
      </vt:variant>
      <vt:variant>
        <vt:lpwstr/>
      </vt:variant>
      <vt:variant>
        <vt:i4>2883608</vt:i4>
      </vt:variant>
      <vt:variant>
        <vt:i4>-1</vt:i4>
      </vt:variant>
      <vt:variant>
        <vt:i4>1041</vt:i4>
      </vt:variant>
      <vt:variant>
        <vt:i4>1</vt:i4>
      </vt:variant>
      <vt:variant>
        <vt:lpwstr>june 24 ELM corners 017</vt:lpwstr>
      </vt:variant>
      <vt:variant>
        <vt:lpwstr/>
      </vt:variant>
      <vt:variant>
        <vt:i4>2097203</vt:i4>
      </vt:variant>
      <vt:variant>
        <vt:i4>-1</vt:i4>
      </vt:variant>
      <vt:variant>
        <vt:i4>1043</vt:i4>
      </vt:variant>
      <vt:variant>
        <vt:i4>1</vt:i4>
      </vt:variant>
      <vt:variant>
        <vt:lpwstr>sept 7 006</vt:lpwstr>
      </vt:variant>
      <vt:variant>
        <vt:lpwstr/>
      </vt:variant>
      <vt:variant>
        <vt:i4>3145744</vt:i4>
      </vt:variant>
      <vt:variant>
        <vt:i4>-1</vt:i4>
      </vt:variant>
      <vt:variant>
        <vt:i4>1044</vt:i4>
      </vt:variant>
      <vt:variant>
        <vt:i4>1</vt:i4>
      </vt:variant>
      <vt:variant>
        <vt:lpwstr>sept 10 003</vt:lpwstr>
      </vt:variant>
      <vt:variant>
        <vt:lpwstr/>
      </vt:variant>
      <vt:variant>
        <vt:i4>3145750</vt:i4>
      </vt:variant>
      <vt:variant>
        <vt:i4>-1</vt:i4>
      </vt:variant>
      <vt:variant>
        <vt:i4>1045</vt:i4>
      </vt:variant>
      <vt:variant>
        <vt:i4>1</vt:i4>
      </vt:variant>
      <vt:variant>
        <vt:lpwstr>sept 10 005</vt:lpwstr>
      </vt:variant>
      <vt:variant>
        <vt:lpwstr/>
      </vt:variant>
      <vt:variant>
        <vt:i4>2883615</vt:i4>
      </vt:variant>
      <vt:variant>
        <vt:i4>-1</vt:i4>
      </vt:variant>
      <vt:variant>
        <vt:i4>1046</vt:i4>
      </vt:variant>
      <vt:variant>
        <vt:i4>1</vt:i4>
      </vt:variant>
      <vt:variant>
        <vt:lpwstr>june 24 ELM corners 010</vt:lpwstr>
      </vt:variant>
      <vt:variant>
        <vt:lpwstr/>
      </vt:variant>
      <vt:variant>
        <vt:i4>2883614</vt:i4>
      </vt:variant>
      <vt:variant>
        <vt:i4>-1</vt:i4>
      </vt:variant>
      <vt:variant>
        <vt:i4>1048</vt:i4>
      </vt:variant>
      <vt:variant>
        <vt:i4>1</vt:i4>
      </vt:variant>
      <vt:variant>
        <vt:lpwstr>june 24 ELM corners 011</vt:lpwstr>
      </vt:variant>
      <vt:variant>
        <vt:lpwstr/>
      </vt:variant>
      <vt:variant>
        <vt:i4>2883613</vt:i4>
      </vt:variant>
      <vt:variant>
        <vt:i4>-1</vt:i4>
      </vt:variant>
      <vt:variant>
        <vt:i4>1049</vt:i4>
      </vt:variant>
      <vt:variant>
        <vt:i4>1</vt:i4>
      </vt:variant>
      <vt:variant>
        <vt:lpwstr>june 24 ELM corners 012</vt:lpwstr>
      </vt:variant>
      <vt:variant>
        <vt:lpwstr/>
      </vt:variant>
      <vt:variant>
        <vt:i4>3473423</vt:i4>
      </vt:variant>
      <vt:variant>
        <vt:i4>-1</vt:i4>
      </vt:variant>
      <vt:variant>
        <vt:i4>1050</vt:i4>
      </vt:variant>
      <vt:variant>
        <vt:i4>1</vt:i4>
      </vt:variant>
      <vt:variant>
        <vt:lpwstr>IMG_2532</vt:lpwstr>
      </vt:variant>
      <vt:variant>
        <vt:lpwstr/>
      </vt:variant>
      <vt:variant>
        <vt:i4>3604495</vt:i4>
      </vt:variant>
      <vt:variant>
        <vt:i4>-1</vt:i4>
      </vt:variant>
      <vt:variant>
        <vt:i4>1051</vt:i4>
      </vt:variant>
      <vt:variant>
        <vt:i4>1</vt:i4>
      </vt:variant>
      <vt:variant>
        <vt:lpwstr>IMG_2530</vt:lpwstr>
      </vt:variant>
      <vt:variant>
        <vt:lpwstr/>
      </vt:variant>
      <vt:variant>
        <vt:i4>4063246</vt:i4>
      </vt:variant>
      <vt:variant>
        <vt:i4>-1</vt:i4>
      </vt:variant>
      <vt:variant>
        <vt:i4>1052</vt:i4>
      </vt:variant>
      <vt:variant>
        <vt:i4>1</vt:i4>
      </vt:variant>
      <vt:variant>
        <vt:lpwstr>IMG_2529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ELM Boundary Lines: Revised June 25, 2011</dc:title>
  <dc:subject/>
  <dc:creator>Mary Alice</dc:creator>
  <cp:keywords/>
  <dc:description/>
  <cp:lastModifiedBy>Mary Alice Wilson</cp:lastModifiedBy>
  <cp:revision>2</cp:revision>
  <cp:lastPrinted>2011-06-26T00:17:00Z</cp:lastPrinted>
  <dcterms:created xsi:type="dcterms:W3CDTF">2015-05-21T16:26:00Z</dcterms:created>
  <dcterms:modified xsi:type="dcterms:W3CDTF">2015-05-21T16:26:00Z</dcterms:modified>
</cp:coreProperties>
</file>